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DB4" w:rsidRDefault="00556DB4"/>
    <w:p w:rsidR="002211ED" w:rsidRDefault="002211ED"/>
    <w:p w:rsidR="002211ED" w:rsidRDefault="002211ED"/>
    <w:p w:rsidR="002211ED" w:rsidRDefault="002211ED"/>
    <w:p w:rsidR="002211ED" w:rsidRDefault="002211ED"/>
    <w:p w:rsidR="002211ED" w:rsidRDefault="002211ED"/>
    <w:p w:rsidR="002211ED" w:rsidRDefault="002211ED"/>
    <w:p w:rsidR="002211ED" w:rsidRDefault="002211ED"/>
    <w:p w:rsidR="002211ED" w:rsidRDefault="002211ED"/>
    <w:p w:rsidR="002211ED" w:rsidRDefault="002211ED"/>
    <w:p w:rsidR="002211ED" w:rsidRDefault="002211ED"/>
    <w:p w:rsidR="000F00E1" w:rsidRDefault="000F00E1"/>
    <w:p w:rsidR="000F00E1" w:rsidRDefault="000F00E1"/>
    <w:p w:rsidR="002211ED" w:rsidRDefault="002211ED"/>
    <w:p w:rsidR="002211ED" w:rsidRPr="002211ED" w:rsidRDefault="002211ED" w:rsidP="002211ED">
      <w:pPr>
        <w:jc w:val="center"/>
        <w:rPr>
          <w:rFonts w:ascii="Arial" w:hAnsi="Arial" w:cs="Arial"/>
          <w:b/>
          <w:sz w:val="32"/>
          <w:szCs w:val="28"/>
        </w:rPr>
      </w:pPr>
      <w:r w:rsidRPr="002211ED">
        <w:rPr>
          <w:rFonts w:ascii="Arial" w:hAnsi="Arial" w:cs="Arial"/>
          <w:b/>
          <w:sz w:val="32"/>
          <w:szCs w:val="28"/>
        </w:rPr>
        <w:t xml:space="preserve">ENUNCIADO DEL </w:t>
      </w:r>
      <w:r>
        <w:rPr>
          <w:rFonts w:ascii="Arial" w:hAnsi="Arial" w:cs="Arial"/>
          <w:b/>
          <w:sz w:val="32"/>
          <w:szCs w:val="28"/>
        </w:rPr>
        <w:t xml:space="preserve">ALCANCE DEL </w:t>
      </w:r>
      <w:r w:rsidRPr="002211ED">
        <w:rPr>
          <w:rFonts w:ascii="Arial" w:hAnsi="Arial" w:cs="Arial"/>
          <w:b/>
          <w:sz w:val="32"/>
          <w:szCs w:val="28"/>
        </w:rPr>
        <w:t>PROYECTO</w:t>
      </w:r>
    </w:p>
    <w:p w:rsidR="002211ED" w:rsidRPr="00DD7898" w:rsidRDefault="002211ED" w:rsidP="002211ED">
      <w:pPr>
        <w:jc w:val="center"/>
        <w:rPr>
          <w:rFonts w:ascii="Arial" w:hAnsi="Arial" w:cs="Arial"/>
          <w:b/>
          <w:sz w:val="28"/>
          <w:szCs w:val="28"/>
        </w:rPr>
      </w:pPr>
    </w:p>
    <w:p w:rsidR="002211ED" w:rsidRPr="00DD7898" w:rsidRDefault="002211ED" w:rsidP="002211ED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</w:tblGrid>
      <w:tr w:rsidR="002211ED" w:rsidRPr="00DD7898" w:rsidTr="00363E7D">
        <w:trPr>
          <w:jc w:val="center"/>
        </w:trPr>
        <w:tc>
          <w:tcPr>
            <w:tcW w:w="1247" w:type="dxa"/>
            <w:shd w:val="clear" w:color="auto" w:fill="F2F2F2"/>
          </w:tcPr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Código de</w:t>
            </w:r>
          </w:p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Versión</w:t>
            </w:r>
          </w:p>
        </w:tc>
        <w:tc>
          <w:tcPr>
            <w:tcW w:w="1247" w:type="dxa"/>
            <w:shd w:val="clear" w:color="auto" w:fill="F2F2F2"/>
          </w:tcPr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Fecha Documento</w:t>
            </w:r>
          </w:p>
        </w:tc>
        <w:tc>
          <w:tcPr>
            <w:tcW w:w="1247" w:type="dxa"/>
            <w:shd w:val="clear" w:color="auto" w:fill="F2F2F2"/>
          </w:tcPr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Motivo</w:t>
            </w:r>
          </w:p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Cambio</w:t>
            </w:r>
          </w:p>
        </w:tc>
        <w:tc>
          <w:tcPr>
            <w:tcW w:w="1247" w:type="dxa"/>
            <w:shd w:val="clear" w:color="auto" w:fill="F2F2F2"/>
          </w:tcPr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Autor</w:t>
            </w:r>
          </w:p>
        </w:tc>
        <w:tc>
          <w:tcPr>
            <w:tcW w:w="1247" w:type="dxa"/>
            <w:shd w:val="clear" w:color="auto" w:fill="F2F2F2"/>
          </w:tcPr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Revisada Por</w:t>
            </w:r>
          </w:p>
        </w:tc>
        <w:tc>
          <w:tcPr>
            <w:tcW w:w="1247" w:type="dxa"/>
            <w:shd w:val="clear" w:color="auto" w:fill="F2F2F2"/>
          </w:tcPr>
          <w:p w:rsidR="002211ED" w:rsidRPr="00DD7898" w:rsidRDefault="002211ED" w:rsidP="00363E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898">
              <w:rPr>
                <w:rFonts w:ascii="Arial" w:hAnsi="Arial" w:cs="Arial"/>
                <w:b/>
                <w:sz w:val="18"/>
                <w:szCs w:val="18"/>
              </w:rPr>
              <w:t>Aprobada Por</w:t>
            </w:r>
          </w:p>
        </w:tc>
      </w:tr>
      <w:tr w:rsidR="002211ED" w:rsidRPr="00DD7898" w:rsidTr="00363E7D">
        <w:trPr>
          <w:jc w:val="center"/>
        </w:trPr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11ED" w:rsidRPr="00DD7898" w:rsidTr="00363E7D">
        <w:trPr>
          <w:jc w:val="center"/>
        </w:trPr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11ED" w:rsidRPr="00DD7898" w:rsidTr="00363E7D">
        <w:trPr>
          <w:jc w:val="center"/>
        </w:trPr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211ED" w:rsidRPr="00DD7898" w:rsidRDefault="002211ED" w:rsidP="00363E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211ED" w:rsidRPr="00DD7898" w:rsidRDefault="002211ED" w:rsidP="002211ED">
      <w:pPr>
        <w:jc w:val="center"/>
        <w:rPr>
          <w:rFonts w:ascii="Arial" w:hAnsi="Arial" w:cs="Arial"/>
          <w:b/>
          <w:sz w:val="28"/>
          <w:szCs w:val="28"/>
        </w:rPr>
      </w:pPr>
    </w:p>
    <w:p w:rsidR="002211ED" w:rsidRPr="00DD7898" w:rsidRDefault="002211ED" w:rsidP="002211ED">
      <w:pPr>
        <w:jc w:val="center"/>
        <w:rPr>
          <w:rFonts w:ascii="Arial" w:hAnsi="Arial" w:cs="Arial"/>
          <w:b/>
          <w:sz w:val="28"/>
          <w:szCs w:val="28"/>
        </w:rPr>
      </w:pPr>
    </w:p>
    <w:p w:rsidR="002211ED" w:rsidRPr="00040655" w:rsidRDefault="002211ED" w:rsidP="002211ED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F00E1" w:rsidRDefault="000F00E1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F00E1" w:rsidRDefault="000F00E1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F00E1" w:rsidRDefault="000F00E1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F00E1" w:rsidRDefault="000F00E1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F00E1" w:rsidRPr="00040655" w:rsidRDefault="000F00E1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F00E1" w:rsidRPr="00040655" w:rsidRDefault="000F00E1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Pr="00040655" w:rsidRDefault="002211ED" w:rsidP="002211ED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211ED" w:rsidRDefault="002211ED" w:rsidP="002211ED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 xml:space="preserve">Fecha: </w:t>
      </w:r>
      <w:r w:rsidR="002E6C69">
        <w:rPr>
          <w:rFonts w:ascii="Arial" w:hAnsi="Arial" w:cs="Arial"/>
          <w:sz w:val="22"/>
          <w:szCs w:val="22"/>
        </w:rPr>
        <w:t>1</w:t>
      </w:r>
      <w:r w:rsidR="006806B7" w:rsidRPr="00040655">
        <w:rPr>
          <w:rFonts w:ascii="Arial" w:hAnsi="Arial" w:cs="Arial"/>
          <w:sz w:val="22"/>
          <w:szCs w:val="22"/>
        </w:rPr>
        <w:t xml:space="preserve"> de </w:t>
      </w:r>
      <w:r w:rsidR="002E6C69">
        <w:rPr>
          <w:rFonts w:ascii="Arial" w:hAnsi="Arial" w:cs="Arial"/>
          <w:sz w:val="22"/>
          <w:szCs w:val="22"/>
        </w:rPr>
        <w:t>marzo del 2022</w:t>
      </w:r>
    </w:p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3"/>
        <w:gridCol w:w="3155"/>
      </w:tblGrid>
      <w:tr w:rsidR="000F00E1" w:rsidRPr="0093362E" w:rsidTr="00363E7D">
        <w:trPr>
          <w:trHeight w:val="276"/>
          <w:jc w:val="center"/>
        </w:trPr>
        <w:tc>
          <w:tcPr>
            <w:tcW w:w="6223" w:type="dxa"/>
            <w:shd w:val="clear" w:color="auto" w:fill="D9D9D9" w:themeFill="background1" w:themeFillShade="D9"/>
          </w:tcPr>
          <w:p w:rsidR="000F00E1" w:rsidRPr="0093362E" w:rsidRDefault="000F00E1" w:rsidP="00363E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362E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3155" w:type="dxa"/>
            <w:shd w:val="clear" w:color="auto" w:fill="D9D9D9" w:themeFill="background1" w:themeFillShade="D9"/>
          </w:tcPr>
          <w:p w:rsidR="000F00E1" w:rsidRPr="0093362E" w:rsidRDefault="000F00E1" w:rsidP="00363E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362E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6806B7" w:rsidRPr="0093362E" w:rsidTr="00363E7D">
        <w:trPr>
          <w:trHeight w:val="276"/>
          <w:jc w:val="center"/>
        </w:trPr>
        <w:tc>
          <w:tcPr>
            <w:tcW w:w="6223" w:type="dxa"/>
            <w:tcBorders>
              <w:bottom w:val="single" w:sz="4" w:space="0" w:color="000000"/>
            </w:tcBorders>
          </w:tcPr>
          <w:p w:rsidR="006806B7" w:rsidRPr="004263D3" w:rsidRDefault="006806B7" w:rsidP="006806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5" w:type="dxa"/>
            <w:tcBorders>
              <w:bottom w:val="single" w:sz="4" w:space="0" w:color="000000"/>
            </w:tcBorders>
          </w:tcPr>
          <w:p w:rsidR="006806B7" w:rsidRPr="004263D3" w:rsidRDefault="006806B7" w:rsidP="006806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F00E1" w:rsidRDefault="000F00E1" w:rsidP="002211ED"/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5981"/>
      </w:tblGrid>
      <w:tr w:rsidR="000F00E1" w:rsidRPr="0093362E" w:rsidTr="00363E7D">
        <w:trPr>
          <w:trHeight w:val="262"/>
          <w:jc w:val="center"/>
        </w:trPr>
        <w:tc>
          <w:tcPr>
            <w:tcW w:w="9378" w:type="dxa"/>
            <w:gridSpan w:val="2"/>
            <w:shd w:val="clear" w:color="auto" w:fill="D9D9D9" w:themeFill="background1" w:themeFillShade="D9"/>
          </w:tcPr>
          <w:p w:rsidR="000F00E1" w:rsidRPr="0093362E" w:rsidRDefault="000F00E1" w:rsidP="00363E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0E1">
              <w:rPr>
                <w:rFonts w:ascii="Arial" w:hAnsi="Arial" w:cs="Arial"/>
                <w:b/>
                <w:sz w:val="20"/>
                <w:szCs w:val="20"/>
              </w:rPr>
              <w:t xml:space="preserve">DESCRIPCIÓN DEL ALCANCE DEL PRODUCTO: </w:t>
            </w:r>
            <w:r w:rsidRPr="000F00E1">
              <w:rPr>
                <w:rFonts w:ascii="Arial" w:hAnsi="Arial" w:cs="Arial"/>
                <w:i/>
                <w:sz w:val="16"/>
                <w:szCs w:val="20"/>
              </w:rPr>
              <w:t>DESCRIBIR LAS CARACTERÍSTICAS DEL PRODUCTO, SERVICIO O RESULTADO DESCRITO EN EL ACTA DE CONSTITUCIÓN DEL PROYECTO Y EN EL DOCUMENTO DE REQUISITOS.</w:t>
            </w:r>
          </w:p>
        </w:tc>
      </w:tr>
      <w:tr w:rsidR="000F00E1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0F00E1" w:rsidRPr="00B154DA" w:rsidRDefault="000F00E1" w:rsidP="00B154D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0F00E1" w:rsidRPr="00B154DA" w:rsidRDefault="000F00E1" w:rsidP="005A511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0F00E1" w:rsidRPr="005A511A" w:rsidRDefault="000F00E1" w:rsidP="005A511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0F00E1" w:rsidRPr="005A511A" w:rsidRDefault="000F00E1" w:rsidP="005A511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0F00E1" w:rsidRPr="005A511A" w:rsidRDefault="000F00E1" w:rsidP="005A511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11A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5A511A" w:rsidRDefault="005A511A" w:rsidP="005A511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11A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5A511A" w:rsidRDefault="005A511A" w:rsidP="005A511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3C0D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8D3C0D" w:rsidRDefault="008D3C0D" w:rsidP="005A511A">
            <w:pPr>
              <w:pStyle w:val="Prrafodelista"/>
              <w:numPr>
                <w:ilvl w:val="0"/>
                <w:numId w:val="3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363E7D">
        <w:trPr>
          <w:trHeight w:val="276"/>
          <w:jc w:val="center"/>
        </w:trPr>
        <w:tc>
          <w:tcPr>
            <w:tcW w:w="9378" w:type="dxa"/>
            <w:gridSpan w:val="2"/>
          </w:tcPr>
          <w:p w:rsidR="000F00E1" w:rsidRPr="000F00E1" w:rsidRDefault="000F00E1" w:rsidP="000F00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363E7D">
        <w:trPr>
          <w:trHeight w:val="276"/>
          <w:jc w:val="center"/>
        </w:trPr>
        <w:tc>
          <w:tcPr>
            <w:tcW w:w="9378" w:type="dxa"/>
            <w:gridSpan w:val="2"/>
            <w:shd w:val="clear" w:color="auto" w:fill="D9D9D9" w:themeFill="background1" w:themeFillShade="D9"/>
          </w:tcPr>
          <w:p w:rsidR="000F00E1" w:rsidRPr="0093362E" w:rsidRDefault="000F00E1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0E1">
              <w:rPr>
                <w:rFonts w:ascii="Arial" w:hAnsi="Arial" w:cs="Arial"/>
                <w:b/>
                <w:sz w:val="20"/>
                <w:szCs w:val="20"/>
              </w:rPr>
              <w:t>ENTREGABLES DEL PROYECTO:</w:t>
            </w:r>
            <w:r w:rsidRPr="000F00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E1">
              <w:rPr>
                <w:rFonts w:ascii="Arial" w:hAnsi="Arial" w:cs="Arial"/>
                <w:i/>
                <w:sz w:val="16"/>
                <w:szCs w:val="20"/>
              </w:rPr>
              <w:t>CUALQUIER PRODUCTO, RESULTADO O CAPACIDAD DE PRESTAR UN SERVICIO, ÚNICO Y VERIFICABLE, QUE DEBE PRODUCIRSE PARA COMPLETAR UN PROCESO, UNA FASE O UN PROYECTO.</w:t>
            </w:r>
          </w:p>
        </w:tc>
      </w:tr>
      <w:tr w:rsidR="000F00E1" w:rsidRPr="000F00E1" w:rsidTr="000F00E1">
        <w:trPr>
          <w:trHeight w:val="276"/>
          <w:jc w:val="center"/>
        </w:trPr>
        <w:tc>
          <w:tcPr>
            <w:tcW w:w="3397" w:type="dxa"/>
            <w:shd w:val="clear" w:color="auto" w:fill="F2F2F2" w:themeFill="background1" w:themeFillShade="F2"/>
          </w:tcPr>
          <w:p w:rsidR="000F00E1" w:rsidRPr="000F00E1" w:rsidRDefault="000F00E1" w:rsidP="000F00E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F00E1">
              <w:rPr>
                <w:rFonts w:ascii="Arial" w:hAnsi="Arial" w:cs="Arial"/>
                <w:b/>
                <w:i/>
                <w:sz w:val="20"/>
                <w:szCs w:val="20"/>
              </w:rPr>
              <w:t>FASE</w:t>
            </w:r>
            <w:r w:rsidR="005E2172">
              <w:rPr>
                <w:rFonts w:ascii="Arial" w:hAnsi="Arial" w:cs="Arial"/>
                <w:b/>
                <w:i/>
                <w:sz w:val="20"/>
                <w:szCs w:val="20"/>
              </w:rPr>
              <w:t>S</w:t>
            </w:r>
            <w:r w:rsidRPr="000F00E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DEL PROYECTO</w:t>
            </w:r>
          </w:p>
        </w:tc>
        <w:tc>
          <w:tcPr>
            <w:tcW w:w="5981" w:type="dxa"/>
            <w:shd w:val="clear" w:color="auto" w:fill="F2F2F2" w:themeFill="background1" w:themeFillShade="F2"/>
          </w:tcPr>
          <w:p w:rsidR="000F00E1" w:rsidRPr="000F00E1" w:rsidRDefault="000F00E1" w:rsidP="000F00E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F00E1">
              <w:rPr>
                <w:rFonts w:ascii="Arial" w:hAnsi="Arial" w:cs="Arial"/>
                <w:b/>
                <w:i/>
                <w:sz w:val="20"/>
                <w:szCs w:val="20"/>
              </w:rPr>
              <w:t>PRODUCTOS ENTREGABLES</w:t>
            </w:r>
          </w:p>
        </w:tc>
      </w:tr>
      <w:tr w:rsidR="000F00E1" w:rsidRPr="0093362E" w:rsidTr="000F00E1">
        <w:trPr>
          <w:trHeight w:val="276"/>
          <w:jc w:val="center"/>
        </w:trPr>
        <w:tc>
          <w:tcPr>
            <w:tcW w:w="3397" w:type="dxa"/>
          </w:tcPr>
          <w:p w:rsidR="000F00E1" w:rsidRPr="0093362E" w:rsidRDefault="000F00E1" w:rsidP="005E21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1" w:type="dxa"/>
          </w:tcPr>
          <w:p w:rsidR="000F00E1" w:rsidRPr="0093362E" w:rsidRDefault="000F00E1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0F00E1">
        <w:trPr>
          <w:trHeight w:val="276"/>
          <w:jc w:val="center"/>
        </w:trPr>
        <w:tc>
          <w:tcPr>
            <w:tcW w:w="3397" w:type="dxa"/>
          </w:tcPr>
          <w:p w:rsidR="000F00E1" w:rsidRPr="0093362E" w:rsidRDefault="000F00E1" w:rsidP="005E21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1" w:type="dxa"/>
          </w:tcPr>
          <w:p w:rsidR="00E30DD0" w:rsidRPr="0093362E" w:rsidRDefault="00E30DD0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0F00E1">
        <w:trPr>
          <w:trHeight w:val="276"/>
          <w:jc w:val="center"/>
        </w:trPr>
        <w:tc>
          <w:tcPr>
            <w:tcW w:w="3397" w:type="dxa"/>
          </w:tcPr>
          <w:p w:rsidR="000F00E1" w:rsidRPr="0093362E" w:rsidRDefault="000F00E1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1" w:type="dxa"/>
          </w:tcPr>
          <w:p w:rsidR="00E30DD0" w:rsidRPr="0093362E" w:rsidRDefault="00E30DD0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0F00E1">
        <w:trPr>
          <w:trHeight w:val="276"/>
          <w:jc w:val="center"/>
        </w:trPr>
        <w:tc>
          <w:tcPr>
            <w:tcW w:w="3397" w:type="dxa"/>
          </w:tcPr>
          <w:p w:rsidR="000F00E1" w:rsidRPr="0093362E" w:rsidRDefault="000F00E1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1" w:type="dxa"/>
          </w:tcPr>
          <w:p w:rsidR="0072068B" w:rsidRPr="0093362E" w:rsidRDefault="0072068B" w:rsidP="007206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0F00E1">
        <w:trPr>
          <w:trHeight w:val="276"/>
          <w:jc w:val="center"/>
        </w:trPr>
        <w:tc>
          <w:tcPr>
            <w:tcW w:w="3397" w:type="dxa"/>
          </w:tcPr>
          <w:p w:rsidR="000F00E1" w:rsidRPr="0093362E" w:rsidRDefault="000F00E1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1" w:type="dxa"/>
          </w:tcPr>
          <w:p w:rsidR="0072068B" w:rsidRPr="0093362E" w:rsidRDefault="0072068B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0E1" w:rsidRPr="0093362E" w:rsidTr="000F00E1">
        <w:trPr>
          <w:trHeight w:val="276"/>
          <w:jc w:val="center"/>
        </w:trPr>
        <w:tc>
          <w:tcPr>
            <w:tcW w:w="3397" w:type="dxa"/>
          </w:tcPr>
          <w:p w:rsidR="000F00E1" w:rsidRPr="0093362E" w:rsidRDefault="000F00E1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1" w:type="dxa"/>
          </w:tcPr>
          <w:p w:rsidR="0072068B" w:rsidRPr="0093362E" w:rsidRDefault="0072068B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90E" w:rsidRPr="0093362E" w:rsidTr="002B190E">
        <w:trPr>
          <w:trHeight w:val="276"/>
          <w:jc w:val="center"/>
        </w:trPr>
        <w:tc>
          <w:tcPr>
            <w:tcW w:w="9378" w:type="dxa"/>
            <w:gridSpan w:val="2"/>
            <w:shd w:val="clear" w:color="auto" w:fill="D9D9D9" w:themeFill="background1" w:themeFillShade="D9"/>
          </w:tcPr>
          <w:p w:rsidR="002B190E" w:rsidRPr="0093362E" w:rsidRDefault="002B190E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0E">
              <w:rPr>
                <w:rFonts w:ascii="Arial" w:hAnsi="Arial" w:cs="Arial"/>
                <w:b/>
                <w:sz w:val="20"/>
                <w:szCs w:val="20"/>
              </w:rPr>
              <w:t>CRITERIOS DE ACEPTACIÓN DEL PRODUCTO</w:t>
            </w:r>
            <w:r w:rsidRPr="002B190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B190E">
              <w:rPr>
                <w:rFonts w:ascii="Arial" w:hAnsi="Arial" w:cs="Arial"/>
                <w:i/>
                <w:sz w:val="16"/>
                <w:szCs w:val="20"/>
              </w:rPr>
              <w:t>CONJUNTO DE REQUISITOS QUE DEBEN CUMPLIRSE ANTES QUE SE ACEPTE EL PRODUCTO DEL PROYECTO</w:t>
            </w:r>
            <w:r w:rsidRPr="002B190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B190E" w:rsidRPr="002B190E" w:rsidTr="002B190E">
        <w:trPr>
          <w:trHeight w:val="276"/>
          <w:jc w:val="center"/>
        </w:trPr>
        <w:tc>
          <w:tcPr>
            <w:tcW w:w="3397" w:type="dxa"/>
            <w:shd w:val="clear" w:color="auto" w:fill="F2F2F2" w:themeFill="background1" w:themeFillShade="F2"/>
          </w:tcPr>
          <w:p w:rsidR="002B190E" w:rsidRPr="002B190E" w:rsidRDefault="002B190E" w:rsidP="002B190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2B190E">
              <w:rPr>
                <w:rFonts w:ascii="Arial" w:hAnsi="Arial" w:cs="Arial"/>
                <w:b/>
                <w:sz w:val="18"/>
                <w:szCs w:val="20"/>
              </w:rPr>
              <w:t>CONCEPTOS</w:t>
            </w:r>
          </w:p>
        </w:tc>
        <w:tc>
          <w:tcPr>
            <w:tcW w:w="5981" w:type="dxa"/>
            <w:shd w:val="clear" w:color="auto" w:fill="F2F2F2" w:themeFill="background1" w:themeFillShade="F2"/>
          </w:tcPr>
          <w:p w:rsidR="002B190E" w:rsidRPr="002B190E" w:rsidRDefault="002B190E" w:rsidP="002B190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2B190E">
              <w:rPr>
                <w:rFonts w:ascii="Arial" w:hAnsi="Arial" w:cs="Arial"/>
                <w:b/>
                <w:sz w:val="18"/>
                <w:szCs w:val="20"/>
              </w:rPr>
              <w:t>CRITERIOS DE ACEPTACIÓN</w:t>
            </w:r>
          </w:p>
        </w:tc>
      </w:tr>
      <w:tr w:rsidR="002B190E" w:rsidRPr="0093362E" w:rsidTr="000F00E1">
        <w:trPr>
          <w:trHeight w:val="276"/>
          <w:jc w:val="center"/>
        </w:trPr>
        <w:tc>
          <w:tcPr>
            <w:tcW w:w="3397" w:type="dxa"/>
          </w:tcPr>
          <w:p w:rsidR="002B190E" w:rsidRPr="002B190E" w:rsidRDefault="002B190E" w:rsidP="00D37360">
            <w:pPr>
              <w:pStyle w:val="Prrafodelista"/>
              <w:numPr>
                <w:ilvl w:val="0"/>
                <w:numId w:val="2"/>
              </w:numPr>
              <w:ind w:left="171"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Técnicos</w:t>
            </w:r>
          </w:p>
        </w:tc>
        <w:tc>
          <w:tcPr>
            <w:tcW w:w="5981" w:type="dxa"/>
          </w:tcPr>
          <w:p w:rsidR="002B190E" w:rsidRPr="0093362E" w:rsidRDefault="002B190E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90E" w:rsidRPr="0093362E" w:rsidTr="000F00E1">
        <w:trPr>
          <w:trHeight w:val="276"/>
          <w:jc w:val="center"/>
        </w:trPr>
        <w:tc>
          <w:tcPr>
            <w:tcW w:w="3397" w:type="dxa"/>
          </w:tcPr>
          <w:p w:rsidR="002B190E" w:rsidRPr="002B190E" w:rsidRDefault="002B190E" w:rsidP="00D37360">
            <w:pPr>
              <w:pStyle w:val="Prrafodelista"/>
              <w:numPr>
                <w:ilvl w:val="0"/>
                <w:numId w:val="2"/>
              </w:numPr>
              <w:ind w:left="171"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calidad</w:t>
            </w:r>
          </w:p>
        </w:tc>
        <w:tc>
          <w:tcPr>
            <w:tcW w:w="5981" w:type="dxa"/>
          </w:tcPr>
          <w:p w:rsidR="002B190E" w:rsidRPr="0093362E" w:rsidRDefault="002B190E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90E" w:rsidRPr="0093362E" w:rsidTr="000F00E1">
        <w:trPr>
          <w:trHeight w:val="276"/>
          <w:jc w:val="center"/>
        </w:trPr>
        <w:tc>
          <w:tcPr>
            <w:tcW w:w="3397" w:type="dxa"/>
          </w:tcPr>
          <w:p w:rsidR="002B190E" w:rsidRPr="002B190E" w:rsidRDefault="002B190E" w:rsidP="00D37360">
            <w:pPr>
              <w:pStyle w:val="Prrafodelista"/>
              <w:numPr>
                <w:ilvl w:val="0"/>
                <w:numId w:val="2"/>
              </w:numPr>
              <w:ind w:left="171"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Administrativos</w:t>
            </w:r>
          </w:p>
        </w:tc>
        <w:tc>
          <w:tcPr>
            <w:tcW w:w="5981" w:type="dxa"/>
          </w:tcPr>
          <w:p w:rsidR="002B190E" w:rsidRPr="0093362E" w:rsidRDefault="002B190E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90E" w:rsidRPr="0093362E" w:rsidTr="000F00E1">
        <w:trPr>
          <w:trHeight w:val="276"/>
          <w:jc w:val="center"/>
        </w:trPr>
        <w:tc>
          <w:tcPr>
            <w:tcW w:w="3397" w:type="dxa"/>
          </w:tcPr>
          <w:p w:rsidR="002B190E" w:rsidRPr="002B190E" w:rsidRDefault="002B190E" w:rsidP="00D37360">
            <w:pPr>
              <w:pStyle w:val="Prrafodelista"/>
              <w:numPr>
                <w:ilvl w:val="0"/>
                <w:numId w:val="2"/>
              </w:numPr>
              <w:ind w:left="171"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Comerciales</w:t>
            </w:r>
          </w:p>
        </w:tc>
        <w:tc>
          <w:tcPr>
            <w:tcW w:w="5981" w:type="dxa"/>
          </w:tcPr>
          <w:p w:rsidR="002B190E" w:rsidRPr="0093362E" w:rsidRDefault="002B190E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90E" w:rsidRPr="0093362E" w:rsidTr="000F00E1">
        <w:trPr>
          <w:trHeight w:val="276"/>
          <w:jc w:val="center"/>
        </w:trPr>
        <w:tc>
          <w:tcPr>
            <w:tcW w:w="3397" w:type="dxa"/>
          </w:tcPr>
          <w:p w:rsidR="002B190E" w:rsidRPr="002B190E" w:rsidRDefault="002B190E" w:rsidP="00D37360">
            <w:pPr>
              <w:pStyle w:val="Prrafodelista"/>
              <w:numPr>
                <w:ilvl w:val="0"/>
                <w:numId w:val="2"/>
              </w:numPr>
              <w:ind w:left="171"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Sociales</w:t>
            </w:r>
          </w:p>
        </w:tc>
        <w:tc>
          <w:tcPr>
            <w:tcW w:w="5981" w:type="dxa"/>
          </w:tcPr>
          <w:p w:rsidR="002B190E" w:rsidRPr="0093362E" w:rsidRDefault="002B190E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360" w:rsidRPr="0093362E" w:rsidTr="00D37360">
        <w:trPr>
          <w:trHeight w:val="276"/>
          <w:jc w:val="center"/>
        </w:trPr>
        <w:tc>
          <w:tcPr>
            <w:tcW w:w="9378" w:type="dxa"/>
            <w:gridSpan w:val="2"/>
            <w:shd w:val="clear" w:color="auto" w:fill="D9D9D9" w:themeFill="background1" w:themeFillShade="D9"/>
          </w:tcPr>
          <w:p w:rsidR="00D37360" w:rsidRPr="0093362E" w:rsidRDefault="00D37360" w:rsidP="00363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360">
              <w:rPr>
                <w:rFonts w:ascii="Arial" w:hAnsi="Arial" w:cs="Arial"/>
                <w:b/>
                <w:sz w:val="20"/>
                <w:szCs w:val="20"/>
              </w:rPr>
              <w:t>EXCLUSIONES DEL PROYECTO:</w:t>
            </w:r>
            <w:r w:rsidRPr="00D373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360">
              <w:rPr>
                <w:rFonts w:ascii="Arial" w:hAnsi="Arial" w:cs="Arial"/>
                <w:i/>
                <w:sz w:val="16"/>
                <w:szCs w:val="20"/>
              </w:rPr>
              <w:t>IDENTIFICA LO QUE SE EXCLUYE DEL PROYECTO. INDICAR EXPLÍCITAMENTE LO QUE SE ENCUENTRA FUERA DEL ALCANCE DEL PROYECTO.</w:t>
            </w:r>
          </w:p>
        </w:tc>
      </w:tr>
      <w:tr w:rsidR="00D37360" w:rsidRPr="0093362E" w:rsidTr="00636202">
        <w:trPr>
          <w:trHeight w:val="276"/>
          <w:jc w:val="center"/>
        </w:trPr>
        <w:tc>
          <w:tcPr>
            <w:tcW w:w="9378" w:type="dxa"/>
            <w:gridSpan w:val="2"/>
          </w:tcPr>
          <w:p w:rsidR="00D37360" w:rsidRPr="0093362E" w:rsidRDefault="00D37360" w:rsidP="007206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F00E1" w:rsidRDefault="000F00E1" w:rsidP="002211ED">
      <w:bookmarkStart w:id="0" w:name="_GoBack"/>
      <w:bookmarkEnd w:id="0"/>
    </w:p>
    <w:sectPr w:rsidR="000F00E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9B9" w:rsidRDefault="00FD39B9" w:rsidP="002211ED">
      <w:r>
        <w:separator/>
      </w:r>
    </w:p>
  </w:endnote>
  <w:endnote w:type="continuationSeparator" w:id="0">
    <w:p w:rsidR="00FD39B9" w:rsidRDefault="00FD39B9" w:rsidP="0022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umanst521 BT">
    <w:altName w:val="Times New Roman"/>
    <w:charset w:val="00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91"/>
      <w:gridCol w:w="4866"/>
      <w:gridCol w:w="1781"/>
    </w:tblGrid>
    <w:tr w:rsidR="002E6C69" w:rsidTr="00857270">
      <w:trPr>
        <w:jc w:val="center"/>
      </w:trPr>
      <w:tc>
        <w:tcPr>
          <w:tcW w:w="2191" w:type="dxa"/>
        </w:tcPr>
        <w:p w:rsidR="002E6C69" w:rsidRPr="00B17CF6" w:rsidRDefault="002E6C69" w:rsidP="002E6C69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2E6C69" w:rsidRPr="00063958" w:rsidRDefault="002E6C69" w:rsidP="002E6C69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2E6C69" w:rsidRPr="00063958" w:rsidRDefault="002E6C69" w:rsidP="002E6C69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2E6C69" w:rsidRPr="00063958" w:rsidRDefault="002E6C69" w:rsidP="002E6C69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2E6C69" w:rsidRDefault="002E6C69" w:rsidP="002E6C69">
          <w:pPr>
            <w:pStyle w:val="Piedepgina"/>
            <w:jc w:val="right"/>
          </w:pPr>
        </w:p>
      </w:tc>
    </w:tr>
  </w:tbl>
  <w:p w:rsidR="002211ED" w:rsidRPr="002E6C69" w:rsidRDefault="002211ED" w:rsidP="002E6C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9B9" w:rsidRDefault="00FD39B9" w:rsidP="002211ED">
      <w:r>
        <w:separator/>
      </w:r>
    </w:p>
  </w:footnote>
  <w:footnote w:type="continuationSeparator" w:id="0">
    <w:p w:rsidR="00FD39B9" w:rsidRDefault="00FD39B9" w:rsidP="00221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2E6C69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2E6C69" w:rsidRDefault="002E6C69" w:rsidP="002E6C69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87446" r:id="rId2"/>
            </w:object>
          </w:r>
        </w:p>
      </w:tc>
      <w:tc>
        <w:tcPr>
          <w:tcW w:w="5566" w:type="dxa"/>
          <w:vMerge w:val="restart"/>
          <w:vAlign w:val="center"/>
        </w:tcPr>
        <w:p w:rsidR="002E6C69" w:rsidRPr="00B96170" w:rsidRDefault="002E6C69" w:rsidP="002E6C69">
          <w:pPr>
            <w:pStyle w:val="Encabezado"/>
            <w:jc w:val="center"/>
            <w:rPr>
              <w:sz w:val="2"/>
              <w:szCs w:val="2"/>
            </w:rPr>
          </w:pPr>
        </w:p>
        <w:p w:rsidR="002E6C69" w:rsidRPr="000A3628" w:rsidRDefault="002E6C69" w:rsidP="002E6C69">
          <w:pPr>
            <w:pStyle w:val="Encabezado"/>
            <w:jc w:val="center"/>
            <w:rPr>
              <w:sz w:val="2"/>
              <w:szCs w:val="2"/>
            </w:rPr>
          </w:pPr>
        </w:p>
        <w:p w:rsidR="002E6C69" w:rsidRPr="000A3628" w:rsidRDefault="002E6C69" w:rsidP="002E6C69">
          <w:pPr>
            <w:pStyle w:val="Encabezado"/>
            <w:jc w:val="center"/>
            <w:rPr>
              <w:sz w:val="2"/>
              <w:szCs w:val="2"/>
            </w:rPr>
          </w:pPr>
        </w:p>
        <w:p w:rsidR="002E6C69" w:rsidRPr="00FA6615" w:rsidRDefault="002E6C69" w:rsidP="002E6C69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2E6C69" w:rsidRPr="003641F0" w:rsidRDefault="002E6C69" w:rsidP="002E6C69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2E6C69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2E6C69" w:rsidRPr="00FA6615" w:rsidRDefault="002E6C69" w:rsidP="002E6C69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2E6C69" w:rsidRPr="00CA539C" w:rsidRDefault="002E6C69" w:rsidP="002E6C69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2E6C69" w:rsidRPr="003641F0" w:rsidRDefault="002E6C69" w:rsidP="002E6C69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2E6C69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2E6C69" w:rsidRPr="00FA6615" w:rsidRDefault="002E6C69" w:rsidP="002E6C69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2E6C69" w:rsidRDefault="002E6C69" w:rsidP="002E6C69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2E6C69" w:rsidRPr="003641F0" w:rsidRDefault="002E6C69" w:rsidP="002E6C69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2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2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2211ED" w:rsidRDefault="002211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87C83"/>
    <w:multiLevelType w:val="hybridMultilevel"/>
    <w:tmpl w:val="3FA8906A"/>
    <w:lvl w:ilvl="0" w:tplc="5A866092">
      <w:start w:val="6"/>
      <w:numFmt w:val="bullet"/>
      <w:lvlText w:val="-"/>
      <w:lvlJc w:val="left"/>
      <w:pPr>
        <w:ind w:left="720" w:hanging="360"/>
      </w:pPr>
      <w:rPr>
        <w:rFonts w:ascii="Humanst521 BT" w:eastAsia="Times New Roman" w:hAnsi="Humanst521 BT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C3695"/>
    <w:multiLevelType w:val="hybridMultilevel"/>
    <w:tmpl w:val="0548DD3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8463E"/>
    <w:multiLevelType w:val="hybridMultilevel"/>
    <w:tmpl w:val="9AA06D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ED"/>
    <w:rsid w:val="000F00E1"/>
    <w:rsid w:val="00127023"/>
    <w:rsid w:val="002211ED"/>
    <w:rsid w:val="002B190E"/>
    <w:rsid w:val="002E6C69"/>
    <w:rsid w:val="003C4A53"/>
    <w:rsid w:val="00556DB4"/>
    <w:rsid w:val="005A511A"/>
    <w:rsid w:val="005E2172"/>
    <w:rsid w:val="006806B7"/>
    <w:rsid w:val="0072068B"/>
    <w:rsid w:val="008D3C0D"/>
    <w:rsid w:val="00A02E67"/>
    <w:rsid w:val="00B154DA"/>
    <w:rsid w:val="00D37360"/>
    <w:rsid w:val="00E30DD0"/>
    <w:rsid w:val="00FD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ADA779"/>
  <w15:chartTrackingRefBased/>
  <w15:docId w15:val="{701D349C-C307-4284-AB4D-6304CC42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21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211ED"/>
  </w:style>
  <w:style w:type="paragraph" w:styleId="Piedepgina">
    <w:name w:val="footer"/>
    <w:basedOn w:val="Normal"/>
    <w:link w:val="PiedepginaCar"/>
    <w:uiPriority w:val="99"/>
    <w:unhideWhenUsed/>
    <w:rsid w:val="00221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11ED"/>
  </w:style>
  <w:style w:type="character" w:styleId="Hipervnculo">
    <w:name w:val="Hyperlink"/>
    <w:rsid w:val="002211E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F00E1"/>
    <w:pPr>
      <w:ind w:left="720"/>
      <w:contextualSpacing/>
    </w:pPr>
  </w:style>
  <w:style w:type="table" w:styleId="Tablaconcuadrcula">
    <w:name w:val="Table Grid"/>
    <w:basedOn w:val="Tablanormal"/>
    <w:uiPriority w:val="59"/>
    <w:rsid w:val="002E6C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Fuentedeprrafopredeter"/>
    <w:rsid w:val="002E6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2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UIS</dc:creator>
  <cp:keywords/>
  <dc:description/>
  <cp:lastModifiedBy>UIS</cp:lastModifiedBy>
  <cp:revision>7</cp:revision>
  <dcterms:created xsi:type="dcterms:W3CDTF">2021-03-18T12:54:00Z</dcterms:created>
  <dcterms:modified xsi:type="dcterms:W3CDTF">2022-03-08T00:44:00Z</dcterms:modified>
</cp:coreProperties>
</file>